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8" w:rsidRPr="00544474" w:rsidRDefault="00544474" w:rsidP="00544474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44474">
        <w:rPr>
          <w:rFonts w:eastAsia="Times New Roman" w:cs="Times New Roman"/>
          <w:b/>
          <w:sz w:val="24"/>
          <w:szCs w:val="24"/>
          <w:lang w:eastAsia="ru-RU"/>
        </w:rPr>
        <w:t>СПРАВКА</w:t>
      </w:r>
      <w:r w:rsidRPr="00544474">
        <w:rPr>
          <w:rFonts w:eastAsia="Times New Roman" w:cs="Times New Roman"/>
          <w:b/>
          <w:sz w:val="24"/>
          <w:szCs w:val="24"/>
          <w:lang w:eastAsia="ru-RU"/>
        </w:rPr>
        <w:br/>
        <w:t>о среднем заработке, исчисленном работодателем</w:t>
      </w:r>
    </w:p>
    <w:p w:rsidR="007619C8" w:rsidRPr="00544474" w:rsidRDefault="007619C8" w:rsidP="00544474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619C8" w:rsidRPr="00544474" w:rsidRDefault="007619C8" w:rsidP="00544474">
      <w:pPr>
        <w:tabs>
          <w:tab w:val="right" w:pos="10348"/>
        </w:tabs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984"/>
        <w:gridCol w:w="4847"/>
        <w:gridCol w:w="1702"/>
      </w:tblGrid>
      <w:tr w:rsidR="007619C8" w:rsidRPr="00544474" w:rsidTr="00B656CF">
        <w:tc>
          <w:tcPr>
            <w:tcW w:w="144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E5D5F" w:rsidRPr="00544474" w:rsidTr="00B656CF">
        <w:tc>
          <w:tcPr>
            <w:tcW w:w="1446" w:type="dxa"/>
            <w:shd w:val="clear" w:color="auto" w:fill="auto"/>
            <w:vAlign w:val="bottom"/>
          </w:tcPr>
          <w:p w:rsidR="00FE5D5F" w:rsidRPr="00544474" w:rsidRDefault="00FE5D5F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5D5F" w:rsidRPr="00544474" w:rsidRDefault="00FE5D5F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shd w:val="clear" w:color="auto" w:fill="auto"/>
            <w:vAlign w:val="bottom"/>
          </w:tcPr>
          <w:p w:rsidR="00FE5D5F" w:rsidRPr="00544474" w:rsidRDefault="00FE5D5F" w:rsidP="00544474">
            <w:pPr>
              <w:spacing w:line="240" w:lineRule="atLeast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5D5F" w:rsidRPr="00544474" w:rsidRDefault="00FE5D5F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C8" w:rsidRPr="00B108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10874">
        <w:rPr>
          <w:rFonts w:eastAsia="Times New Roman" w:cs="Times New Roman"/>
          <w:b/>
          <w:sz w:val="24"/>
          <w:szCs w:val="24"/>
          <w:lang w:eastAsia="ru-RU"/>
        </w:rPr>
        <w:t>1. Данные о работодателе.</w:t>
      </w:r>
    </w:p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7619C8" w:rsidRPr="00544474" w:rsidRDefault="007619C8" w:rsidP="00544474">
      <w:pPr>
        <w:pBdr>
          <w:top w:val="single" w:sz="4" w:space="1" w:color="000000"/>
        </w:pBdr>
        <w:spacing w:line="240" w:lineRule="atLeast"/>
        <w:ind w:left="388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7619C8" w:rsidP="00544474">
      <w:pPr>
        <w:pBdr>
          <w:top w:val="single" w:sz="4" w:space="1" w:color="000000"/>
        </w:pBd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544474">
        <w:rPr>
          <w:rFonts w:eastAsia="Times New Roman" w:cs="Times New Roman"/>
          <w:sz w:val="24"/>
          <w:szCs w:val="24"/>
          <w:lang w:eastAsia="ru-RU"/>
        </w:rPr>
        <w:t>_</w:t>
      </w:r>
    </w:p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8"/>
        <w:gridCol w:w="1326"/>
        <w:gridCol w:w="567"/>
        <w:gridCol w:w="141"/>
        <w:gridCol w:w="2117"/>
      </w:tblGrid>
      <w:tr w:rsidR="007619C8" w:rsidRPr="00544474" w:rsidTr="00544474">
        <w:tc>
          <w:tcPr>
            <w:tcW w:w="1225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544474"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44474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C8" w:rsidRPr="00B108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10874">
        <w:rPr>
          <w:rFonts w:eastAsia="Times New Roman" w:cs="Times New Roman"/>
          <w:b/>
          <w:sz w:val="24"/>
          <w:szCs w:val="24"/>
          <w:lang w:eastAsia="ru-RU"/>
        </w:rPr>
        <w:t>2. Данные о работнике.</w:t>
      </w: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7619C8" w:rsidRPr="00544474" w:rsidRDefault="007619C8" w:rsidP="00544474">
      <w:pPr>
        <w:pBdr>
          <w:top w:val="single" w:sz="4" w:space="1" w:color="000000"/>
        </w:pBdr>
        <w:spacing w:line="240" w:lineRule="atLeast"/>
        <w:ind w:left="260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Pr="00544474">
        <w:rPr>
          <w:rFonts w:eastAsia="Times New Roman" w:cs="Times New Roman"/>
          <w:sz w:val="24"/>
          <w:szCs w:val="24"/>
          <w:lang w:eastAsia="ru-RU"/>
        </w:rPr>
        <w:t>_</w:t>
      </w: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3"/>
        <w:gridCol w:w="878"/>
        <w:gridCol w:w="1531"/>
        <w:gridCol w:w="2126"/>
        <w:gridCol w:w="3773"/>
      </w:tblGrid>
      <w:tr w:rsidR="007619C8" w:rsidRPr="00544474">
        <w:tc>
          <w:tcPr>
            <w:tcW w:w="708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и когда </w:t>
            </w: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Адрес места жительства:</w:t>
      </w:r>
    </w:p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76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3"/>
        <w:gridCol w:w="5529"/>
      </w:tblGrid>
      <w:tr w:rsidR="007619C8" w:rsidRPr="00544474" w:rsidTr="00544474">
        <w:trPr>
          <w:cantSplit/>
        </w:trPr>
        <w:tc>
          <w:tcPr>
            <w:tcW w:w="539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C8" w:rsidRPr="00544474" w:rsidRDefault="00544474" w:rsidP="00544474">
      <w:pPr>
        <w:spacing w:line="240" w:lineRule="atLeast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7619C8" w:rsidRPr="00544474" w:rsidRDefault="007619C8" w:rsidP="00544474">
      <w:pPr>
        <w:pBdr>
          <w:top w:val="single" w:sz="4" w:space="1" w:color="000000"/>
        </w:pBdr>
        <w:spacing w:line="240" w:lineRule="atLeast"/>
        <w:ind w:left="936"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44474">
        <w:rPr>
          <w:rFonts w:eastAsia="Times New Roman" w:cs="Times New Roman"/>
          <w:spacing w:val="-2"/>
          <w:sz w:val="24"/>
          <w:szCs w:val="24"/>
          <w:lang w:eastAsia="ru-RU"/>
        </w:rPr>
        <w:t>Период работы (службы, иной деятельности) у работодателя:</w:t>
      </w:r>
    </w:p>
    <w:tbl>
      <w:tblPr>
        <w:tblW w:w="81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4"/>
        <w:gridCol w:w="75"/>
        <w:gridCol w:w="1256"/>
        <w:gridCol w:w="991"/>
        <w:gridCol w:w="1701"/>
        <w:gridCol w:w="141"/>
        <w:gridCol w:w="1276"/>
        <w:gridCol w:w="484"/>
      </w:tblGrid>
      <w:tr w:rsidR="007619C8" w:rsidRPr="00544474">
        <w:tc>
          <w:tcPr>
            <w:tcW w:w="22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0874" w:rsidRDefault="00B108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В течение 12 календарных месяцев, предшествовавших месяцу увольнения, у работника имелись:</w:t>
      </w: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93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5"/>
        <w:gridCol w:w="992"/>
        <w:gridCol w:w="2693"/>
        <w:gridCol w:w="141"/>
        <w:gridCol w:w="1275"/>
        <w:gridCol w:w="484"/>
      </w:tblGrid>
      <w:tr w:rsidR="007619C8" w:rsidRPr="00544474">
        <w:tc>
          <w:tcPr>
            <w:tcW w:w="22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93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5"/>
        <w:gridCol w:w="992"/>
        <w:gridCol w:w="2693"/>
        <w:gridCol w:w="141"/>
        <w:gridCol w:w="1275"/>
        <w:gridCol w:w="484"/>
      </w:tblGrid>
      <w:tr w:rsidR="007619C8" w:rsidRPr="00544474">
        <w:tc>
          <w:tcPr>
            <w:tcW w:w="226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продолжительностью 9 месяцев и более:</w:t>
      </w:r>
    </w:p>
    <w:tbl>
      <w:tblPr>
        <w:tblW w:w="94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"/>
        <w:gridCol w:w="2183"/>
        <w:gridCol w:w="75"/>
        <w:gridCol w:w="1255"/>
        <w:gridCol w:w="992"/>
        <w:gridCol w:w="2779"/>
        <w:gridCol w:w="142"/>
        <w:gridCol w:w="1276"/>
        <w:gridCol w:w="483"/>
      </w:tblGrid>
      <w:tr w:rsidR="007619C8" w:rsidRPr="00544474">
        <w:tc>
          <w:tcPr>
            <w:tcW w:w="225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7619C8" w:rsidRPr="00544474" w:rsidRDefault="00544474" w:rsidP="00544474">
            <w:pPr>
              <w:spacing w:line="240" w:lineRule="atLeast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44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Pr="00544474" w:rsidRDefault="00544474" w:rsidP="00544474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 июня 202</w:t>
      </w:r>
      <w:r w:rsidR="008D217A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44474">
        <w:rPr>
          <w:rFonts w:eastAsia="Times New Roman" w:cs="Times New Roman"/>
          <w:b/>
          <w:sz w:val="24"/>
          <w:szCs w:val="24"/>
          <w:lang w:eastAsia="ru-RU"/>
        </w:rPr>
        <w:t> г. № 1026, составил</w:t>
      </w:r>
    </w:p>
    <w:p w:rsidR="007619C8" w:rsidRPr="00544474" w:rsidRDefault="00544474" w:rsidP="00544474">
      <w:pPr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19C8" w:rsidRPr="00544474" w:rsidRDefault="00544474" w:rsidP="00544474">
      <w:pPr>
        <w:spacing w:line="240" w:lineRule="atLeast"/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474">
        <w:rPr>
          <w:rFonts w:eastAsia="Times New Roman" w:cs="Times New Roman"/>
          <w:i/>
          <w:sz w:val="24"/>
          <w:szCs w:val="24"/>
          <w:lang w:eastAsia="ru-RU"/>
        </w:rPr>
        <w:t>(сумма цифрами и прописью)</w:t>
      </w:r>
    </w:p>
    <w:p w:rsidR="007619C8" w:rsidRPr="00544474" w:rsidRDefault="007619C8" w:rsidP="00544474">
      <w:pPr>
        <w:spacing w:line="240" w:lineRule="atLeast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B10874" w:rsidRDefault="00B108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19C8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 xml:space="preserve">Руководитель организации (обособленного подразделения), </w:t>
      </w:r>
      <w:r w:rsidRPr="00544474">
        <w:rPr>
          <w:rFonts w:eastAsia="Times New Roman" w:cs="Times New Roman"/>
          <w:sz w:val="24"/>
          <w:szCs w:val="24"/>
          <w:lang w:eastAsia="ru-RU"/>
        </w:rPr>
        <w:br/>
        <w:t>индивидуальный предприниматель, физическое лицо</w:t>
      </w:r>
    </w:p>
    <w:p w:rsidR="00544474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425"/>
        <w:gridCol w:w="2720"/>
        <w:gridCol w:w="170"/>
        <w:gridCol w:w="2923"/>
      </w:tblGrid>
      <w:tr w:rsidR="007619C8" w:rsidRPr="00544474" w:rsidTr="008D217A">
        <w:trPr>
          <w:trHeight w:val="273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19C8" w:rsidRPr="00544474" w:rsidTr="008D217A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619C8" w:rsidRPr="00544474" w:rsidRDefault="007619C8" w:rsidP="00544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7619C8" w:rsidRPr="00544474" w:rsidRDefault="007619C8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</w:tcPr>
          <w:p w:rsidR="007619C8" w:rsidRPr="00544474" w:rsidRDefault="00544474" w:rsidP="0054447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444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(Фамилия, имя, отчество</w:t>
            </w:r>
            <w:proofErr w:type="gramStart"/>
            <w:r w:rsidRPr="005444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7619C8" w:rsidRPr="00544474" w:rsidRDefault="00544474" w:rsidP="00544474">
      <w:pPr>
        <w:spacing w:line="240" w:lineRule="atLeas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:rsidR="007619C8" w:rsidRPr="00544474" w:rsidRDefault="00544474" w:rsidP="00FE5D5F">
      <w:pPr>
        <w:spacing w:line="240" w:lineRule="atLeast"/>
        <w:ind w:left="4678" w:firstLine="0"/>
        <w:jc w:val="left"/>
        <w:rPr>
          <w:sz w:val="24"/>
          <w:szCs w:val="24"/>
        </w:rPr>
      </w:pPr>
      <w:r w:rsidRPr="00544474">
        <w:rPr>
          <w:rFonts w:eastAsia="Times New Roman" w:cs="Times New Roman"/>
          <w:sz w:val="24"/>
          <w:szCs w:val="24"/>
          <w:lang w:eastAsia="ru-RU"/>
        </w:rPr>
        <w:t>М.П. (при наличии)</w:t>
      </w:r>
      <w:bookmarkStart w:id="0" w:name="_GoBack"/>
      <w:bookmarkEnd w:id="0"/>
    </w:p>
    <w:sectPr w:rsidR="007619C8" w:rsidRPr="00544474" w:rsidSect="00544474">
      <w:headerReference w:type="default" r:id="rId7"/>
      <w:pgSz w:w="11906" w:h="16838"/>
      <w:pgMar w:top="426" w:right="720" w:bottom="720" w:left="720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C8" w:rsidRDefault="007619C8" w:rsidP="007619C8">
      <w:pPr>
        <w:spacing w:line="240" w:lineRule="auto"/>
      </w:pPr>
      <w:r>
        <w:separator/>
      </w:r>
    </w:p>
  </w:endnote>
  <w:endnote w:type="continuationSeparator" w:id="0">
    <w:p w:rsidR="007619C8" w:rsidRDefault="007619C8" w:rsidP="00761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C8" w:rsidRDefault="007619C8" w:rsidP="007619C8">
      <w:pPr>
        <w:spacing w:line="240" w:lineRule="auto"/>
      </w:pPr>
      <w:r>
        <w:separator/>
      </w:r>
    </w:p>
  </w:footnote>
  <w:footnote w:type="continuationSeparator" w:id="0">
    <w:p w:rsidR="007619C8" w:rsidRDefault="007619C8" w:rsidP="00761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46648"/>
      <w:docPartObj>
        <w:docPartGallery w:val="Page Numbers (Top of Page)"/>
        <w:docPartUnique/>
      </w:docPartObj>
    </w:sdtPr>
    <w:sdtEndPr/>
    <w:sdtContent>
      <w:p w:rsidR="007619C8" w:rsidRDefault="008D2E45">
        <w:pPr>
          <w:pStyle w:val="10"/>
          <w:ind w:firstLine="0"/>
          <w:jc w:val="center"/>
        </w:pPr>
        <w:r>
          <w:fldChar w:fldCharType="begin"/>
        </w:r>
        <w:r w:rsidR="00544474">
          <w:instrText>PAGE</w:instrText>
        </w:r>
        <w:r>
          <w:fldChar w:fldCharType="separate"/>
        </w:r>
        <w:r w:rsidR="00B656CF">
          <w:rPr>
            <w:noProof/>
          </w:rPr>
          <w:t>2</w:t>
        </w:r>
        <w:r>
          <w:fldChar w:fldCharType="end"/>
        </w:r>
      </w:p>
    </w:sdtContent>
  </w:sdt>
  <w:p w:rsidR="007619C8" w:rsidRDefault="007619C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9C8"/>
    <w:rsid w:val="00466E32"/>
    <w:rsid w:val="00544474"/>
    <w:rsid w:val="007619C8"/>
    <w:rsid w:val="008D217A"/>
    <w:rsid w:val="008D2E45"/>
    <w:rsid w:val="009739ED"/>
    <w:rsid w:val="00B10874"/>
    <w:rsid w:val="00B656CF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710A"/>
    <w:rPr>
      <w:b w:val="0"/>
      <w:bCs w:val="0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9F710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2A163E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uiPriority w:val="99"/>
    <w:semiHidden/>
    <w:qFormat/>
    <w:rsid w:val="00777BB4"/>
    <w:rPr>
      <w:rFonts w:ascii="Segoe UI" w:hAnsi="Segoe UI" w:cs="Segoe UI"/>
      <w:sz w:val="18"/>
      <w:szCs w:val="18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концевой сноски"/>
    <w:rsid w:val="007619C8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3011DE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qFormat/>
    <w:rsid w:val="007619C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7619C8"/>
    <w:pPr>
      <w:spacing w:after="140" w:line="276" w:lineRule="auto"/>
    </w:pPr>
  </w:style>
  <w:style w:type="paragraph" w:styleId="ab">
    <w:name w:val="List"/>
    <w:basedOn w:val="aa"/>
    <w:rsid w:val="007619C8"/>
    <w:rPr>
      <w:rFonts w:cs="Mangal"/>
    </w:rPr>
  </w:style>
  <w:style w:type="paragraph" w:customStyle="1" w:styleId="1">
    <w:name w:val="Название объекта1"/>
    <w:basedOn w:val="a"/>
    <w:qFormat/>
    <w:rsid w:val="00761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619C8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F54D56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Текст концевой сноски1"/>
    <w:basedOn w:val="a"/>
    <w:uiPriority w:val="99"/>
    <w:semiHidden/>
    <w:rsid w:val="003011D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>Департамент труда и занятости населения КО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Антонова Н. Н.</cp:lastModifiedBy>
  <cp:revision>7</cp:revision>
  <cp:lastPrinted>2023-07-12T07:34:00Z</cp:lastPrinted>
  <dcterms:created xsi:type="dcterms:W3CDTF">2023-07-12T07:29:00Z</dcterms:created>
  <dcterms:modified xsi:type="dcterms:W3CDTF">2023-07-17T11:13:00Z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труда и занятости населения КО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